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201E7D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Miejsce położenia nieruchomości– </w:t>
      </w:r>
      <w:r w:rsidRPr="00D564A3">
        <w:rPr>
          <w:b/>
          <w:bCs/>
        </w:rPr>
        <w:t>Górki Noteckie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>Nr działki –</w:t>
      </w:r>
      <w:r w:rsidR="0089421E">
        <w:rPr>
          <w:b/>
        </w:rPr>
        <w:t>74/4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Powierzchnia działki – </w:t>
      </w:r>
      <w:r w:rsidR="0089421E">
        <w:rPr>
          <w:b/>
        </w:rPr>
        <w:t>2490</w:t>
      </w:r>
      <w:r w:rsidRPr="00D564A3">
        <w:rPr>
          <w:b/>
        </w:rPr>
        <w:t>m</w:t>
      </w:r>
      <w:r w:rsidRPr="00D564A3">
        <w:rPr>
          <w:b/>
          <w:vertAlign w:val="superscript"/>
        </w:rPr>
        <w:t>2</w:t>
      </w:r>
    </w:p>
    <w:p w:rsidR="00201E7D" w:rsidRDefault="00201E7D" w:rsidP="00201E7D">
      <w:pPr>
        <w:widowControl w:val="0"/>
        <w:adjustRightInd w:val="0"/>
        <w:spacing w:line="360" w:lineRule="auto"/>
        <w:jc w:val="both"/>
      </w:pP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89421E">
        <w:t>w dniu 09.03</w:t>
      </w:r>
      <w:r w:rsidR="00012121" w:rsidRPr="00012121">
        <w:t>.20</w:t>
      </w:r>
      <w:r w:rsidR="0089421E">
        <w:t>21</w:t>
      </w:r>
      <w:r w:rsidR="006A1A29">
        <w:t xml:space="preserve"> o godzinie 1</w:t>
      </w:r>
      <w:r w:rsidR="0089421E">
        <w:t>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89421E">
        <w:rPr>
          <w:rFonts w:cs="Arial"/>
        </w:rPr>
        <w:t xml:space="preserve"> oraz BIP w okresie od 09.03.2021 do 16.03.2021</w:t>
      </w:r>
      <w:bookmarkStart w:id="0" w:name="_GoBack"/>
      <w:bookmarkEnd w:id="0"/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01E7D"/>
    <w:rsid w:val="00263F4D"/>
    <w:rsid w:val="00352B90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C54948"/>
    <w:rsid w:val="00CA09DA"/>
    <w:rsid w:val="00D21C0D"/>
    <w:rsid w:val="00D7329E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19</cp:revision>
  <cp:lastPrinted>2020-07-07T10:34:00Z</cp:lastPrinted>
  <dcterms:created xsi:type="dcterms:W3CDTF">2017-09-27T06:31:00Z</dcterms:created>
  <dcterms:modified xsi:type="dcterms:W3CDTF">2021-03-09T08:48:00Z</dcterms:modified>
</cp:coreProperties>
</file>